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95" w:rsidRDefault="006447F1">
      <w:r>
        <w:t>NJEMAČKI 6. RAZRED</w:t>
      </w:r>
    </w:p>
    <w:p w:rsidR="006447F1" w:rsidRDefault="006447F1">
      <w:r>
        <w:t>15. TJEDAN ONLINE</w:t>
      </w:r>
    </w:p>
    <w:p w:rsidR="006447F1" w:rsidRDefault="006447F1">
      <w:r>
        <w:t>28. SAT</w:t>
      </w:r>
    </w:p>
    <w:p w:rsidR="006447F1" w:rsidRDefault="006447F1"/>
    <w:p w:rsidR="006447F1" w:rsidRDefault="006447F1">
      <w:r>
        <w:t>Lijep pozdrav !</w:t>
      </w:r>
    </w:p>
    <w:p w:rsidR="006447F1" w:rsidRDefault="006447F1">
      <w:r>
        <w:t xml:space="preserve">I na kraju šaljem vam link  za film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doppelte</w:t>
      </w:r>
      <w:proofErr w:type="spellEnd"/>
      <w:r>
        <w:t xml:space="preserve"> </w:t>
      </w:r>
      <w:proofErr w:type="spellStart"/>
      <w:r>
        <w:t>Lottchen</w:t>
      </w:r>
      <w:proofErr w:type="spellEnd"/>
      <w:r>
        <w:t>:</w:t>
      </w:r>
    </w:p>
    <w:p w:rsidR="006447F1" w:rsidRDefault="006447F1">
      <w:r w:rsidRPr="006447F1">
        <w:t xml:space="preserve"> </w:t>
      </w:r>
      <w:hyperlink r:id="rId4" w:history="1">
        <w:r w:rsidRPr="006447F1">
          <w:rPr>
            <w:rStyle w:val="Hiperveza"/>
          </w:rPr>
          <w:t>https://www.youtube.com/w</w:t>
        </w:r>
        <w:bookmarkStart w:id="0" w:name="_GoBack"/>
        <w:bookmarkEnd w:id="0"/>
        <w:r w:rsidRPr="006447F1">
          <w:rPr>
            <w:rStyle w:val="Hiperveza"/>
          </w:rPr>
          <w:t>a</w:t>
        </w:r>
        <w:r w:rsidRPr="006447F1">
          <w:rPr>
            <w:rStyle w:val="Hiperveza"/>
          </w:rPr>
          <w:t>tch?v=C5Tti-7Bzqc</w:t>
        </w:r>
      </w:hyperlink>
    </w:p>
    <w:p w:rsidR="006447F1" w:rsidRDefault="006447F1"/>
    <w:p w:rsidR="006447F1" w:rsidRDefault="006447F1"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!   </w:t>
      </w:r>
      <w:r>
        <w:sym w:font="Wingdings" w:char="F04A"/>
      </w:r>
    </w:p>
    <w:p w:rsidR="006447F1" w:rsidRDefault="006447F1"/>
    <w:p w:rsidR="006447F1" w:rsidRDefault="006447F1"/>
    <w:p w:rsidR="006447F1" w:rsidRDefault="006447F1"/>
    <w:sectPr w:rsidR="0064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F1"/>
    <w:rsid w:val="00446A95"/>
    <w:rsid w:val="006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6B7-50D0-40FC-B3CC-74CAC559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47F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4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5Tti-7Bzq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2020-06-23T21:43:00Z</dcterms:created>
  <dcterms:modified xsi:type="dcterms:W3CDTF">2020-06-23T21:48:00Z</dcterms:modified>
</cp:coreProperties>
</file>