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59F" w:rsidRDefault="008D6980">
      <w:r>
        <w:t xml:space="preserve"> </w:t>
      </w:r>
      <w:r w:rsidR="00546E3B">
        <w:t>NJEMAČKI 6. RAZRED</w:t>
      </w:r>
    </w:p>
    <w:p w:rsidR="00546E3B" w:rsidRDefault="00546E3B">
      <w:r>
        <w:t xml:space="preserve">9. TJEDAN ONLINE </w:t>
      </w:r>
    </w:p>
    <w:p w:rsidR="00546E3B" w:rsidRDefault="00546E3B">
      <w:r>
        <w:t>16. SAT</w:t>
      </w:r>
    </w:p>
    <w:p w:rsidR="00546E3B" w:rsidRDefault="00546E3B">
      <w:r>
        <w:t>Lijep pozdrav!</w:t>
      </w:r>
    </w:p>
    <w:p w:rsidR="00C57E1C" w:rsidRDefault="008D6980">
      <w:r>
        <w:t xml:space="preserve">Polako se približavamo kraju ove nastavne cjeline. Danas ćete riješit još nekoliko </w:t>
      </w:r>
      <w:r w:rsidR="00CC0F29">
        <w:t>zadaća i</w:t>
      </w:r>
      <w:bookmarkStart w:id="0" w:name="_GoBack"/>
      <w:bookmarkEnd w:id="0"/>
      <w:r>
        <w:t xml:space="preserve">z radne bilježnice: na stranici 58, zadatak 1 i 2, i  zadatke na stranici 62. </w:t>
      </w:r>
      <w:r w:rsidR="00056702">
        <w:t xml:space="preserve">Zadatke snimite i pošaljite mi u </w:t>
      </w:r>
      <w:proofErr w:type="spellStart"/>
      <w:r w:rsidR="00056702">
        <w:t>teamse</w:t>
      </w:r>
      <w:proofErr w:type="spellEnd"/>
      <w:r w:rsidR="00056702">
        <w:t>.</w:t>
      </w:r>
    </w:p>
    <w:p w:rsidR="008D6980" w:rsidRDefault="008D6980">
      <w:r>
        <w:t xml:space="preserve">Nadalje vas molim da pomoću jedne igrice ponovite što se gdje radi npr.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kaufen</w:t>
      </w:r>
      <w:proofErr w:type="spellEnd"/>
      <w:r>
        <w:t xml:space="preserve"> </w:t>
      </w:r>
      <w:proofErr w:type="spellStart"/>
      <w:r>
        <w:t>Brot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Bäckerei</w:t>
      </w:r>
      <w:proofErr w:type="spellEnd"/>
      <w:r>
        <w:t>. Ovdje je link:</w:t>
      </w:r>
    </w:p>
    <w:p w:rsidR="008D6980" w:rsidRDefault="008D6980">
      <w:hyperlink r:id="rId4" w:history="1">
        <w:r w:rsidRPr="00265E70">
          <w:rPr>
            <w:rStyle w:val="Hiperveza"/>
          </w:rPr>
          <w:t>https://wordwall.net/hr/resource/1805153/njema%c4%8dki-jezik/wo-machen-wir-kviz</w:t>
        </w:r>
      </w:hyperlink>
    </w:p>
    <w:p w:rsidR="008D6980" w:rsidRDefault="008D6980">
      <w:r>
        <w:t>Danas vaš razred ima 16. sat.  Na 17</w:t>
      </w:r>
      <w:r w:rsidR="00056702">
        <w:t xml:space="preserve">. satu ćemo ponoviti gradivo </w:t>
      </w:r>
      <w:r>
        <w:t xml:space="preserve"> cjeline</w:t>
      </w:r>
      <w:r w:rsidR="00056702">
        <w:t xml:space="preserve"> </w:t>
      </w:r>
      <w:proofErr w:type="spellStart"/>
      <w:r w:rsidR="00056702">
        <w:t>Meine</w:t>
      </w:r>
      <w:proofErr w:type="spellEnd"/>
      <w:r w:rsidR="00056702">
        <w:t xml:space="preserve"> </w:t>
      </w:r>
      <w:proofErr w:type="spellStart"/>
      <w:r w:rsidR="00056702">
        <w:t>Welt</w:t>
      </w:r>
      <w:proofErr w:type="spellEnd"/>
      <w:r w:rsidR="00056702">
        <w:t xml:space="preserve"> (u udžbeniku  od str. </w:t>
      </w:r>
      <w:r w:rsidR="00447803">
        <w:t>47 do str 56)</w:t>
      </w:r>
      <w:r>
        <w:t xml:space="preserve"> – ja </w:t>
      </w:r>
      <w:r w:rsidR="00056702">
        <w:t>ću vam  sastaviti zadatke</w:t>
      </w:r>
      <w:r>
        <w:t xml:space="preserve"> za ponavljanje.  Na 18. satu ćemo imati </w:t>
      </w:r>
      <w:r w:rsidR="00447803">
        <w:t xml:space="preserve">pisanu </w:t>
      </w:r>
      <w:r>
        <w:t>provjeru znanja</w:t>
      </w:r>
      <w:r w:rsidR="00056702">
        <w:t>.</w:t>
      </w:r>
    </w:p>
    <w:p w:rsidR="00056702" w:rsidRDefault="00056702">
      <w:r>
        <w:t>Evo kada je provjera po razredima:</w:t>
      </w:r>
    </w:p>
    <w:p w:rsidR="00056702" w:rsidRDefault="00056702">
      <w:r>
        <w:t>6 a – 20. 5.</w:t>
      </w:r>
    </w:p>
    <w:p w:rsidR="00056702" w:rsidRDefault="00056702">
      <w:r>
        <w:t>6.b - 20. 5.</w:t>
      </w:r>
    </w:p>
    <w:p w:rsidR="00056702" w:rsidRDefault="00056702">
      <w:r>
        <w:t>6. c – 22. 5.</w:t>
      </w:r>
    </w:p>
    <w:p w:rsidR="00056702" w:rsidRDefault="00056702">
      <w:r>
        <w:t>6. d – 25. 5.</w:t>
      </w:r>
    </w:p>
    <w:p w:rsidR="00056702" w:rsidRDefault="00056702">
      <w:r>
        <w:t>6. e – 22. 5.</w:t>
      </w:r>
    </w:p>
    <w:p w:rsidR="00056702" w:rsidRDefault="00056702">
      <w:r>
        <w:t>6. f – 25. 5.</w:t>
      </w:r>
    </w:p>
    <w:p w:rsidR="00447803" w:rsidRDefault="00447803">
      <w:r>
        <w:t>Dakle imate još dovoljno vremena da sve ponovite i naučite.</w:t>
      </w:r>
    </w:p>
    <w:p w:rsidR="00447803" w:rsidRDefault="00447803">
      <w:r>
        <w:t xml:space="preserve">  I još jedna napomena: naravno sve sate njemačkog možete ponovo pro</w:t>
      </w:r>
      <w:r w:rsidR="00CC0F29">
        <w:t>čitati na školskom webu</w:t>
      </w:r>
      <w:r>
        <w:t xml:space="preserve">, s tim da se sati koji su stavljeni na web prije 1. svibnja nalaze u arhivi naših vijesti </w:t>
      </w:r>
      <w:r w:rsidR="00CC0F29">
        <w:t>(na dnu stranice).</w:t>
      </w:r>
    </w:p>
    <w:p w:rsidR="00447803" w:rsidRDefault="00447803"/>
    <w:p w:rsidR="00447803" w:rsidRDefault="00447803">
      <w:r>
        <w:t xml:space="preserve">Bis </w:t>
      </w:r>
      <w:proofErr w:type="spellStart"/>
      <w:r>
        <w:t>bald</w:t>
      </w:r>
      <w:proofErr w:type="spellEnd"/>
      <w:r>
        <w:t xml:space="preserve">!  </w:t>
      </w:r>
      <w:r>
        <w:sym w:font="Wingdings" w:char="F04A"/>
      </w:r>
    </w:p>
    <w:p w:rsidR="00056702" w:rsidRDefault="00056702"/>
    <w:p w:rsidR="00056702" w:rsidRDefault="00056702"/>
    <w:p w:rsidR="00056702" w:rsidRDefault="00056702"/>
    <w:sectPr w:rsidR="00056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3B"/>
    <w:rsid w:val="00056702"/>
    <w:rsid w:val="0024759F"/>
    <w:rsid w:val="00447803"/>
    <w:rsid w:val="00546E3B"/>
    <w:rsid w:val="008D6980"/>
    <w:rsid w:val="00C57E1C"/>
    <w:rsid w:val="00CC0F29"/>
    <w:rsid w:val="00FE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E8969-8E23-4FF6-8CDD-D69DDB6D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D69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hr/resource/1805153/njema%c4%8dki-jezik/wo-machen-wir-kviz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P.</dc:creator>
  <cp:keywords/>
  <dc:description/>
  <cp:lastModifiedBy>Željka P.</cp:lastModifiedBy>
  <cp:revision>1</cp:revision>
  <dcterms:created xsi:type="dcterms:W3CDTF">2020-05-12T21:13:00Z</dcterms:created>
  <dcterms:modified xsi:type="dcterms:W3CDTF">2020-05-12T22:28:00Z</dcterms:modified>
</cp:coreProperties>
</file>